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B4" w:rsidRPr="005601BB" w:rsidRDefault="00D442B4" w:rsidP="005601BB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601BB">
        <w:rPr>
          <w:rFonts w:ascii="Times New Roman" w:hAnsi="Times New Roman"/>
          <w:sz w:val="20"/>
          <w:szCs w:val="20"/>
        </w:rPr>
        <w:t>CONSELHO DE ARQUITETURA E URBANISMO DO RIO GRANDE DO SUL</w:t>
      </w:r>
    </w:p>
    <w:p w:rsidR="00D442B4" w:rsidRPr="005601BB" w:rsidRDefault="00ED4911" w:rsidP="005601BB">
      <w:pPr>
        <w:jc w:val="center"/>
        <w:rPr>
          <w:rFonts w:ascii="Times New Roman" w:hAnsi="Times New Roman"/>
          <w:sz w:val="20"/>
          <w:szCs w:val="20"/>
        </w:rPr>
      </w:pPr>
      <w:r w:rsidRPr="005601BB">
        <w:rPr>
          <w:rFonts w:ascii="Times New Roman" w:hAnsi="Times New Roman"/>
          <w:sz w:val="20"/>
          <w:szCs w:val="20"/>
        </w:rPr>
        <w:t xml:space="preserve">AVISO DE </w:t>
      </w:r>
      <w:r w:rsidR="00EB6133" w:rsidRPr="005601BB">
        <w:rPr>
          <w:rFonts w:ascii="Times New Roman" w:hAnsi="Times New Roman"/>
          <w:sz w:val="20"/>
          <w:szCs w:val="20"/>
        </w:rPr>
        <w:t>ADIAMENTO</w:t>
      </w:r>
      <w:r w:rsidR="003B47B2" w:rsidRPr="005601BB">
        <w:rPr>
          <w:rFonts w:ascii="Times New Roman" w:hAnsi="Times New Roman"/>
          <w:sz w:val="20"/>
          <w:szCs w:val="20"/>
        </w:rPr>
        <w:t xml:space="preserve"> – PREGÃO</w:t>
      </w:r>
      <w:r w:rsidR="00D95BF7" w:rsidRPr="005601BB">
        <w:rPr>
          <w:rFonts w:ascii="Times New Roman" w:hAnsi="Times New Roman"/>
          <w:sz w:val="20"/>
          <w:szCs w:val="20"/>
        </w:rPr>
        <w:t xml:space="preserve"> </w:t>
      </w:r>
      <w:r w:rsidR="00E703B1" w:rsidRPr="005601BB">
        <w:rPr>
          <w:rFonts w:ascii="Times New Roman" w:hAnsi="Times New Roman"/>
          <w:sz w:val="20"/>
          <w:szCs w:val="20"/>
        </w:rPr>
        <w:t xml:space="preserve">ELETRÔNICO </w:t>
      </w:r>
      <w:r w:rsidR="003B47B2" w:rsidRPr="005601BB">
        <w:rPr>
          <w:rFonts w:ascii="Times New Roman" w:hAnsi="Times New Roman"/>
          <w:sz w:val="20"/>
          <w:szCs w:val="20"/>
        </w:rPr>
        <w:t xml:space="preserve">Nº </w:t>
      </w:r>
      <w:r w:rsidR="0001020D" w:rsidRPr="005601BB">
        <w:rPr>
          <w:rFonts w:ascii="Times New Roman" w:hAnsi="Times New Roman"/>
          <w:sz w:val="20"/>
          <w:szCs w:val="20"/>
        </w:rPr>
        <w:t>0</w:t>
      </w:r>
      <w:r w:rsidR="00A13306" w:rsidRPr="005601BB">
        <w:rPr>
          <w:rFonts w:ascii="Times New Roman" w:hAnsi="Times New Roman"/>
          <w:sz w:val="20"/>
          <w:szCs w:val="20"/>
        </w:rPr>
        <w:t>16</w:t>
      </w:r>
      <w:r w:rsidR="00F136D7" w:rsidRPr="005601BB">
        <w:rPr>
          <w:rFonts w:ascii="Times New Roman" w:hAnsi="Times New Roman"/>
          <w:sz w:val="20"/>
          <w:szCs w:val="20"/>
        </w:rPr>
        <w:t>/</w:t>
      </w:r>
      <w:r w:rsidR="00A13306" w:rsidRPr="005601BB">
        <w:rPr>
          <w:rFonts w:ascii="Times New Roman" w:hAnsi="Times New Roman"/>
          <w:sz w:val="20"/>
          <w:szCs w:val="20"/>
        </w:rPr>
        <w:t>2017</w:t>
      </w:r>
      <w:r w:rsidR="00F136D7" w:rsidRPr="005601BB">
        <w:rPr>
          <w:rFonts w:ascii="Times New Roman" w:hAnsi="Times New Roman"/>
          <w:sz w:val="20"/>
          <w:szCs w:val="20"/>
        </w:rPr>
        <w:t xml:space="preserve"> – UASG 926285</w:t>
      </w:r>
    </w:p>
    <w:p w:rsidR="00D442B4" w:rsidRPr="005601BB" w:rsidRDefault="00EB6133" w:rsidP="0056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601BB">
        <w:rPr>
          <w:rFonts w:ascii="Times New Roman" w:hAnsi="Times New Roman"/>
          <w:sz w:val="20"/>
          <w:szCs w:val="20"/>
        </w:rPr>
        <w:t xml:space="preserve">Comunicamos o adiamento da licitação supracitada, publicada no DOU de </w:t>
      </w:r>
      <w:r w:rsidR="006C50BE" w:rsidRPr="005601BB">
        <w:rPr>
          <w:rFonts w:ascii="Times New Roman" w:hAnsi="Times New Roman"/>
          <w:sz w:val="20"/>
          <w:szCs w:val="20"/>
        </w:rPr>
        <w:t>16/10</w:t>
      </w:r>
      <w:r w:rsidRPr="005601BB">
        <w:rPr>
          <w:rFonts w:ascii="Times New Roman" w:hAnsi="Times New Roman"/>
          <w:sz w:val="20"/>
          <w:szCs w:val="20"/>
        </w:rPr>
        <w:t>/</w:t>
      </w:r>
      <w:r w:rsidR="006C50BE" w:rsidRPr="005601BB">
        <w:rPr>
          <w:rFonts w:ascii="Times New Roman" w:hAnsi="Times New Roman"/>
          <w:sz w:val="20"/>
          <w:szCs w:val="20"/>
        </w:rPr>
        <w:t>2017</w:t>
      </w:r>
      <w:r w:rsidRPr="005601BB">
        <w:rPr>
          <w:rFonts w:ascii="Times New Roman" w:hAnsi="Times New Roman"/>
          <w:sz w:val="20"/>
          <w:szCs w:val="20"/>
        </w:rPr>
        <w:t xml:space="preserve">. Entrega das </w:t>
      </w:r>
      <w:r w:rsidR="0013407B" w:rsidRPr="005601BB">
        <w:rPr>
          <w:rFonts w:ascii="Times New Roman" w:hAnsi="Times New Roman"/>
          <w:sz w:val="20"/>
          <w:szCs w:val="20"/>
        </w:rPr>
        <w:t xml:space="preserve">Propostas: a partir de </w:t>
      </w:r>
      <w:r w:rsidR="006C50BE" w:rsidRPr="005601BB">
        <w:rPr>
          <w:rFonts w:ascii="Times New Roman" w:hAnsi="Times New Roman"/>
          <w:sz w:val="20"/>
          <w:szCs w:val="20"/>
        </w:rPr>
        <w:t>16/10/2017,</w:t>
      </w:r>
      <w:r w:rsidR="0013407B" w:rsidRPr="005601BB">
        <w:rPr>
          <w:rFonts w:ascii="Times New Roman" w:hAnsi="Times New Roman"/>
          <w:sz w:val="20"/>
          <w:szCs w:val="20"/>
        </w:rPr>
        <w:t xml:space="preserve"> às 08h no site </w:t>
      </w:r>
      <w:hyperlink r:id="rId5" w:history="1">
        <w:r w:rsidR="0013407B" w:rsidRPr="005601BB">
          <w:rPr>
            <w:rStyle w:val="Hyperlink"/>
            <w:rFonts w:ascii="Times New Roman" w:hAnsi="Times New Roman"/>
            <w:sz w:val="20"/>
            <w:szCs w:val="20"/>
          </w:rPr>
          <w:t>www.comprasnet.gov.br</w:t>
        </w:r>
      </w:hyperlink>
      <w:r w:rsidR="0013407B" w:rsidRPr="005601BB">
        <w:rPr>
          <w:rFonts w:ascii="Times New Roman" w:hAnsi="Times New Roman"/>
          <w:sz w:val="20"/>
          <w:szCs w:val="20"/>
        </w:rPr>
        <w:t xml:space="preserve">. Abertura das Propostas: </w:t>
      </w:r>
      <w:r w:rsidR="006C50BE" w:rsidRPr="005601BB">
        <w:rPr>
          <w:rFonts w:ascii="Times New Roman" w:hAnsi="Times New Roman"/>
          <w:sz w:val="20"/>
          <w:szCs w:val="20"/>
        </w:rPr>
        <w:t>06/11</w:t>
      </w:r>
      <w:r w:rsidR="0013407B" w:rsidRPr="005601BB">
        <w:rPr>
          <w:rFonts w:ascii="Times New Roman" w:hAnsi="Times New Roman"/>
          <w:sz w:val="20"/>
          <w:szCs w:val="20"/>
        </w:rPr>
        <w:t>/201</w:t>
      </w:r>
      <w:r w:rsidR="006C50BE" w:rsidRPr="005601BB">
        <w:rPr>
          <w:rFonts w:ascii="Times New Roman" w:hAnsi="Times New Roman"/>
          <w:sz w:val="20"/>
          <w:szCs w:val="20"/>
        </w:rPr>
        <w:t>7</w:t>
      </w:r>
      <w:r w:rsidR="0013407B" w:rsidRPr="005601BB">
        <w:rPr>
          <w:rFonts w:ascii="Times New Roman" w:hAnsi="Times New Roman"/>
          <w:sz w:val="20"/>
          <w:szCs w:val="20"/>
        </w:rPr>
        <w:t xml:space="preserve"> às </w:t>
      </w:r>
      <w:r w:rsidR="00FF1FCF" w:rsidRPr="005601BB">
        <w:rPr>
          <w:rFonts w:ascii="Times New Roman" w:hAnsi="Times New Roman"/>
          <w:sz w:val="20"/>
          <w:szCs w:val="20"/>
        </w:rPr>
        <w:t>09</w:t>
      </w:r>
      <w:r w:rsidR="002D0350" w:rsidRPr="005601BB">
        <w:rPr>
          <w:rFonts w:ascii="Times New Roman" w:hAnsi="Times New Roman"/>
          <w:sz w:val="20"/>
          <w:szCs w:val="20"/>
        </w:rPr>
        <w:t>h</w:t>
      </w:r>
      <w:r w:rsidR="0013407B" w:rsidRPr="005601BB">
        <w:rPr>
          <w:rFonts w:ascii="Times New Roman" w:hAnsi="Times New Roman"/>
          <w:sz w:val="20"/>
          <w:szCs w:val="20"/>
        </w:rPr>
        <w:t xml:space="preserve"> no site </w:t>
      </w:r>
      <w:hyperlink r:id="rId6" w:history="1">
        <w:r w:rsidR="0013407B" w:rsidRPr="005601BB">
          <w:rPr>
            <w:rStyle w:val="Hyperlink"/>
            <w:rFonts w:ascii="Times New Roman" w:hAnsi="Times New Roman"/>
            <w:sz w:val="20"/>
            <w:szCs w:val="20"/>
          </w:rPr>
          <w:t>www.comprasnet.gov.br</w:t>
        </w:r>
      </w:hyperlink>
      <w:r w:rsidR="0013407B" w:rsidRPr="005601BB">
        <w:rPr>
          <w:rFonts w:ascii="Times New Roman" w:hAnsi="Times New Roman"/>
          <w:sz w:val="20"/>
          <w:szCs w:val="20"/>
        </w:rPr>
        <w:t>.</w:t>
      </w:r>
      <w:r w:rsidR="0001020D" w:rsidRPr="005601BB">
        <w:rPr>
          <w:rFonts w:ascii="Times New Roman" w:hAnsi="Times New Roman"/>
          <w:sz w:val="20"/>
          <w:szCs w:val="20"/>
        </w:rPr>
        <w:t xml:space="preserve"> Objeto</w:t>
      </w:r>
      <w:r w:rsidR="00BD3DAB" w:rsidRPr="005601BB">
        <w:rPr>
          <w:rFonts w:ascii="Times New Roman" w:hAnsi="Times New Roman"/>
          <w:sz w:val="20"/>
          <w:szCs w:val="20"/>
        </w:rPr>
        <w:t>:</w:t>
      </w:r>
      <w:r w:rsidR="0001020D" w:rsidRPr="005601BB">
        <w:rPr>
          <w:rFonts w:ascii="Times New Roman" w:hAnsi="Times New Roman"/>
          <w:sz w:val="20"/>
          <w:szCs w:val="20"/>
        </w:rPr>
        <w:t xml:space="preserve"> </w:t>
      </w:r>
      <w:r w:rsidR="006C50BE" w:rsidRPr="005601BB">
        <w:rPr>
          <w:rFonts w:ascii="Times New Roman" w:hAnsi="Times New Roman"/>
          <w:sz w:val="20"/>
          <w:szCs w:val="20"/>
        </w:rPr>
        <w:t>Registro de preços para eventual aquisição de materiais de identificação para funcionários, carimbos e seus complementos e controle remoto para portão de garagem</w:t>
      </w:r>
      <w:r w:rsidR="002D0350" w:rsidRPr="005601BB">
        <w:rPr>
          <w:rFonts w:ascii="Times New Roman" w:hAnsi="Times New Roman"/>
          <w:b/>
          <w:color w:val="000000"/>
          <w:sz w:val="20"/>
          <w:szCs w:val="20"/>
        </w:rPr>
        <w:t>,</w:t>
      </w:r>
      <w:r w:rsidR="002D0350" w:rsidRPr="005601BB">
        <w:rPr>
          <w:rFonts w:ascii="Times New Roman" w:hAnsi="Times New Roman"/>
          <w:color w:val="000000"/>
          <w:sz w:val="20"/>
          <w:szCs w:val="20"/>
        </w:rPr>
        <w:t xml:space="preserve"> conforme condições, quantidades</w:t>
      </w:r>
      <w:r w:rsidR="006C50BE" w:rsidRPr="005601BB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2D0350" w:rsidRPr="005601BB">
        <w:rPr>
          <w:rFonts w:ascii="Times New Roman" w:hAnsi="Times New Roman"/>
          <w:color w:val="000000"/>
          <w:sz w:val="20"/>
          <w:szCs w:val="20"/>
        </w:rPr>
        <w:t>exigências</w:t>
      </w:r>
      <w:r w:rsidR="006C50BE" w:rsidRPr="005601BB">
        <w:rPr>
          <w:rFonts w:ascii="Times New Roman" w:hAnsi="Times New Roman"/>
          <w:color w:val="000000"/>
          <w:sz w:val="20"/>
          <w:szCs w:val="20"/>
        </w:rPr>
        <w:t xml:space="preserve"> e estimativas</w:t>
      </w:r>
      <w:r w:rsidR="002D0350" w:rsidRPr="005601BB">
        <w:rPr>
          <w:rFonts w:ascii="Times New Roman" w:hAnsi="Times New Roman"/>
          <w:color w:val="000000"/>
          <w:sz w:val="20"/>
          <w:szCs w:val="20"/>
        </w:rPr>
        <w:t xml:space="preserve"> estabelecidas no Edital e seus anexos</w:t>
      </w:r>
      <w:r w:rsidR="0001020D" w:rsidRPr="005601BB">
        <w:rPr>
          <w:rFonts w:ascii="Times New Roman" w:hAnsi="Times New Roman"/>
          <w:sz w:val="20"/>
          <w:szCs w:val="20"/>
        </w:rPr>
        <w:t>.</w:t>
      </w:r>
    </w:p>
    <w:p w:rsidR="005601BB" w:rsidRPr="005601BB" w:rsidRDefault="005601BB" w:rsidP="0007469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D69A3" w:rsidRPr="005601BB" w:rsidRDefault="002D0350" w:rsidP="0007469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601BB">
        <w:rPr>
          <w:rFonts w:ascii="Times New Roman" w:hAnsi="Times New Roman"/>
          <w:sz w:val="20"/>
          <w:szCs w:val="20"/>
        </w:rPr>
        <w:t>JOAQUIM EDUARDO VIDAL HAAS</w:t>
      </w:r>
    </w:p>
    <w:p w:rsidR="000E5E17" w:rsidRPr="005601BB" w:rsidRDefault="003170BC" w:rsidP="003170B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601BB">
        <w:rPr>
          <w:rFonts w:ascii="Times New Roman" w:hAnsi="Times New Roman"/>
          <w:sz w:val="20"/>
          <w:szCs w:val="20"/>
        </w:rPr>
        <w:t>Presidente do Conselho</w:t>
      </w:r>
    </w:p>
    <w:sectPr w:rsidR="000E5E17" w:rsidRPr="005601BB" w:rsidSect="000E5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7"/>
    <w:rsid w:val="0001020D"/>
    <w:rsid w:val="00074694"/>
    <w:rsid w:val="000D1688"/>
    <w:rsid w:val="000E5E17"/>
    <w:rsid w:val="000E7363"/>
    <w:rsid w:val="000F6EB3"/>
    <w:rsid w:val="000F6F14"/>
    <w:rsid w:val="00112BD3"/>
    <w:rsid w:val="0013407B"/>
    <w:rsid w:val="001635A3"/>
    <w:rsid w:val="00166CF0"/>
    <w:rsid w:val="00193DCA"/>
    <w:rsid w:val="001B36BE"/>
    <w:rsid w:val="001D532F"/>
    <w:rsid w:val="001F1FA1"/>
    <w:rsid w:val="002324ED"/>
    <w:rsid w:val="00282717"/>
    <w:rsid w:val="002A431B"/>
    <w:rsid w:val="002D0350"/>
    <w:rsid w:val="002D7993"/>
    <w:rsid w:val="003170BC"/>
    <w:rsid w:val="00317340"/>
    <w:rsid w:val="003275D1"/>
    <w:rsid w:val="0035082B"/>
    <w:rsid w:val="00352A66"/>
    <w:rsid w:val="003911B2"/>
    <w:rsid w:val="00392C76"/>
    <w:rsid w:val="003B47B2"/>
    <w:rsid w:val="003B6081"/>
    <w:rsid w:val="003D69A3"/>
    <w:rsid w:val="0044725F"/>
    <w:rsid w:val="00462CBA"/>
    <w:rsid w:val="00480D80"/>
    <w:rsid w:val="00492FD5"/>
    <w:rsid w:val="004C71FA"/>
    <w:rsid w:val="004F14A6"/>
    <w:rsid w:val="0053130B"/>
    <w:rsid w:val="0053594C"/>
    <w:rsid w:val="00540459"/>
    <w:rsid w:val="0055440E"/>
    <w:rsid w:val="005601BB"/>
    <w:rsid w:val="00587CCC"/>
    <w:rsid w:val="00591D8A"/>
    <w:rsid w:val="00593C04"/>
    <w:rsid w:val="005C75D2"/>
    <w:rsid w:val="00633E7E"/>
    <w:rsid w:val="00640B24"/>
    <w:rsid w:val="00677784"/>
    <w:rsid w:val="0068607B"/>
    <w:rsid w:val="006A3F54"/>
    <w:rsid w:val="006C50BE"/>
    <w:rsid w:val="006D1101"/>
    <w:rsid w:val="006D5F2D"/>
    <w:rsid w:val="0070021A"/>
    <w:rsid w:val="008047BD"/>
    <w:rsid w:val="00813491"/>
    <w:rsid w:val="00863F76"/>
    <w:rsid w:val="00883ADF"/>
    <w:rsid w:val="008B6203"/>
    <w:rsid w:val="008D6613"/>
    <w:rsid w:val="008E7D86"/>
    <w:rsid w:val="00924FBB"/>
    <w:rsid w:val="00953F29"/>
    <w:rsid w:val="009721D5"/>
    <w:rsid w:val="00A13306"/>
    <w:rsid w:val="00A607AC"/>
    <w:rsid w:val="00A9310C"/>
    <w:rsid w:val="00AD333E"/>
    <w:rsid w:val="00AF2D39"/>
    <w:rsid w:val="00B15DC9"/>
    <w:rsid w:val="00B654F4"/>
    <w:rsid w:val="00BC7875"/>
    <w:rsid w:val="00BD3DAB"/>
    <w:rsid w:val="00C06189"/>
    <w:rsid w:val="00C22666"/>
    <w:rsid w:val="00C53F5F"/>
    <w:rsid w:val="00C55F3D"/>
    <w:rsid w:val="00C96278"/>
    <w:rsid w:val="00CC6BD6"/>
    <w:rsid w:val="00CD5C10"/>
    <w:rsid w:val="00CE5103"/>
    <w:rsid w:val="00CE79EC"/>
    <w:rsid w:val="00D43159"/>
    <w:rsid w:val="00D442B4"/>
    <w:rsid w:val="00D540DE"/>
    <w:rsid w:val="00D6012F"/>
    <w:rsid w:val="00D819D0"/>
    <w:rsid w:val="00D95BF7"/>
    <w:rsid w:val="00E60659"/>
    <w:rsid w:val="00E703B1"/>
    <w:rsid w:val="00E85D8C"/>
    <w:rsid w:val="00EB6133"/>
    <w:rsid w:val="00EC08BD"/>
    <w:rsid w:val="00ED42D2"/>
    <w:rsid w:val="00ED4911"/>
    <w:rsid w:val="00F0281C"/>
    <w:rsid w:val="00F136D7"/>
    <w:rsid w:val="00F46126"/>
    <w:rsid w:val="00F50AC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7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63F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7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63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prasnet.gov.br" TargetMode="External"/><Relationship Id="rId5" Type="http://schemas.openxmlformats.org/officeDocument/2006/relationships/hyperlink" Target="http://www.comprasnet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</dc:creator>
  <cp:lastModifiedBy>Alexandre Demeneghi de Almeida</cp:lastModifiedBy>
  <cp:revision>2</cp:revision>
  <cp:lastPrinted>2012-12-04T17:07:00Z</cp:lastPrinted>
  <dcterms:created xsi:type="dcterms:W3CDTF">2017-11-03T18:35:00Z</dcterms:created>
  <dcterms:modified xsi:type="dcterms:W3CDTF">2017-11-03T18:35:00Z</dcterms:modified>
</cp:coreProperties>
</file>